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05"/>
        <w:gridCol w:w="405"/>
        <w:gridCol w:w="405"/>
        <w:gridCol w:w="405"/>
        <w:gridCol w:w="387"/>
        <w:gridCol w:w="387"/>
        <w:gridCol w:w="387"/>
        <w:gridCol w:w="387"/>
        <w:gridCol w:w="387"/>
        <w:gridCol w:w="405"/>
        <w:gridCol w:w="405"/>
        <w:gridCol w:w="406"/>
        <w:gridCol w:w="388"/>
        <w:gridCol w:w="406"/>
        <w:gridCol w:w="406"/>
        <w:gridCol w:w="406"/>
        <w:gridCol w:w="406"/>
        <w:gridCol w:w="406"/>
        <w:gridCol w:w="406"/>
        <w:gridCol w:w="388"/>
        <w:gridCol w:w="388"/>
        <w:gridCol w:w="388"/>
        <w:gridCol w:w="406"/>
        <w:gridCol w:w="406"/>
      </w:tblGrid>
      <w:tr w:rsidR="006E1FC4" w:rsidRPr="006E1FC4" w:rsidTr="006E1FC4">
        <w:tc>
          <w:tcPr>
            <w:tcW w:w="398" w:type="dxa"/>
          </w:tcPr>
          <w:p w:rsidR="006E1FC4" w:rsidRPr="006E1FC4" w:rsidRDefault="006E1FC4" w:rsidP="00E53A49">
            <w:r w:rsidRPr="006E1FC4">
              <w:t>1015.335000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981.045000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920.025000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932.490000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903.285000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898.875000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845.415000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596.115000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747.495000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826.245000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932.040000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992.655000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672.795000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977.895000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1017.630000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1005.840000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1011.780000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1043.505000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1056.780000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674.235000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855.540000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983.025000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978.795000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976.230000</w:t>
            </w:r>
          </w:p>
        </w:tc>
      </w:tr>
      <w:tr w:rsidR="006E1FC4" w:rsidRPr="006E1FC4" w:rsidTr="006E1FC4">
        <w:tc>
          <w:tcPr>
            <w:tcW w:w="398" w:type="dxa"/>
          </w:tcPr>
          <w:p w:rsidR="006E1FC4" w:rsidRPr="006E1FC4" w:rsidRDefault="006E1FC4" w:rsidP="00E53A49">
            <w:r w:rsidRPr="006E1FC4">
              <w:t>801.315000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822.060000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860.310000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976.725000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911.835000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969.255000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927.540000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727.920000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536.400000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635.310000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637.380000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642.645000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637.785000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770.220000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735.570000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787.005000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771.390000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764.280000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770.760000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551.655000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681.615000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713.880000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720.720000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789.930000</w:t>
            </w:r>
          </w:p>
        </w:tc>
      </w:tr>
      <w:tr w:rsidR="006E1FC4" w:rsidRPr="006E1FC4" w:rsidTr="006E1FC4">
        <w:tc>
          <w:tcPr>
            <w:tcW w:w="398" w:type="dxa"/>
          </w:tcPr>
          <w:p w:rsidR="006E1FC4" w:rsidRPr="006E1FC4" w:rsidRDefault="006E1FC4" w:rsidP="00E53A49">
            <w:r w:rsidRPr="006E1FC4">
              <w:t>746.505000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934.335000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842.445000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964.755000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888.345000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887.220000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780.705000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647.955000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785.610000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935.865000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946.665000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940.680000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707.805000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905.850000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922.005000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833.400000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1046.520000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1016.775000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1045.665000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765.315000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820.755000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972.765000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1017.630000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1036.755000</w:t>
            </w:r>
          </w:p>
        </w:tc>
      </w:tr>
      <w:tr w:rsidR="006E1FC4" w:rsidRPr="006E1FC4" w:rsidTr="006E1FC4">
        <w:tc>
          <w:tcPr>
            <w:tcW w:w="398" w:type="dxa"/>
          </w:tcPr>
          <w:p w:rsidR="006E1FC4" w:rsidRPr="006E1FC4" w:rsidRDefault="006E1FC4" w:rsidP="00E53A49">
            <w:r w:rsidRPr="006E1FC4">
              <w:t>930.330000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966.420000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1048.725000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1029.645000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960.435000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990.045000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979.740000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718.155000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828.405000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918.405000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925.650000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920.790000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747.090000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893.070000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694.125000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845.100000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942.705000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909.585000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923.580000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702.945000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691.200000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913.185000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869.040000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728.460000</w:t>
            </w:r>
          </w:p>
        </w:tc>
      </w:tr>
      <w:tr w:rsidR="006E1FC4" w:rsidRPr="006E1FC4" w:rsidTr="006E1FC4">
        <w:tc>
          <w:tcPr>
            <w:tcW w:w="398" w:type="dxa"/>
          </w:tcPr>
          <w:p w:rsidR="006E1FC4" w:rsidRPr="006E1FC4" w:rsidRDefault="006E1FC4" w:rsidP="00E53A49">
            <w:r w:rsidRPr="006E1FC4">
              <w:t>822.465000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932.940000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847.980000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920.880000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949.140000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966.195000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932.985000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798.615000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854.730000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1005.255000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1020.915000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1034.640000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761.175000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946.035000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1015.515000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1019.700000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975.690000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985.635000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1041.345000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730.530000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891.945000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987.300000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1012.410000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925.515000</w:t>
            </w:r>
          </w:p>
        </w:tc>
      </w:tr>
      <w:tr w:rsidR="006E1FC4" w:rsidRPr="006E1FC4" w:rsidTr="006E1FC4">
        <w:tc>
          <w:tcPr>
            <w:tcW w:w="398" w:type="dxa"/>
          </w:tcPr>
          <w:p w:rsidR="006E1FC4" w:rsidRPr="006E1FC4" w:rsidRDefault="006E1FC4" w:rsidP="00E53A49">
            <w:r w:rsidRPr="006E1FC4">
              <w:t>1013.</w:t>
            </w:r>
            <w:r w:rsidRPr="006E1FC4">
              <w:lastRenderedPageBreak/>
              <w:t>850000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lastRenderedPageBreak/>
              <w:t>998.7</w:t>
            </w:r>
            <w:r w:rsidRPr="006E1FC4">
              <w:lastRenderedPageBreak/>
              <w:t>75000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lastRenderedPageBreak/>
              <w:t>974.8</w:t>
            </w:r>
            <w:r w:rsidRPr="006E1FC4">
              <w:lastRenderedPageBreak/>
              <w:t>35000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lastRenderedPageBreak/>
              <w:t>949.2</w:t>
            </w:r>
            <w:r w:rsidRPr="006E1FC4">
              <w:lastRenderedPageBreak/>
              <w:t>75000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lastRenderedPageBreak/>
              <w:t>970.8</w:t>
            </w:r>
            <w:r w:rsidRPr="006E1FC4">
              <w:lastRenderedPageBreak/>
              <w:t>75000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974.9</w:t>
            </w:r>
            <w:r w:rsidRPr="006E1FC4">
              <w:lastRenderedPageBreak/>
              <w:t>25000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953.5</w:t>
            </w:r>
            <w:r w:rsidRPr="006E1FC4">
              <w:lastRenderedPageBreak/>
              <w:t>05000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798.5</w:t>
            </w:r>
            <w:r w:rsidRPr="006E1FC4">
              <w:lastRenderedPageBreak/>
              <w:t>25000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844.1</w:t>
            </w:r>
            <w:r w:rsidRPr="006E1FC4">
              <w:lastRenderedPageBreak/>
              <w:t>55000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1028.</w:t>
            </w:r>
            <w:r w:rsidRPr="006E1FC4">
              <w:lastRenderedPageBreak/>
              <w:t>565000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1024.</w:t>
            </w:r>
            <w:r w:rsidRPr="006E1FC4">
              <w:lastRenderedPageBreak/>
              <w:t>425000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1014.</w:t>
            </w:r>
            <w:r w:rsidRPr="006E1FC4">
              <w:lastRenderedPageBreak/>
              <w:t>210000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885.1</w:t>
            </w:r>
            <w:r w:rsidRPr="006E1FC4">
              <w:lastRenderedPageBreak/>
              <w:t>05000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921.5</w:t>
            </w:r>
            <w:r w:rsidRPr="006E1FC4">
              <w:lastRenderedPageBreak/>
              <w:t>55000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986.4</w:t>
            </w:r>
            <w:r w:rsidRPr="006E1FC4">
              <w:lastRenderedPageBreak/>
              <w:t>45000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980.0</w:t>
            </w:r>
            <w:r w:rsidRPr="006E1FC4">
              <w:lastRenderedPageBreak/>
              <w:t>55000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1017.</w:t>
            </w:r>
            <w:r w:rsidRPr="006E1FC4">
              <w:lastRenderedPageBreak/>
              <w:t>090000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1022.</w:t>
            </w:r>
            <w:r w:rsidRPr="006E1FC4">
              <w:lastRenderedPageBreak/>
              <w:t>130000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981.6</w:t>
            </w:r>
            <w:r w:rsidRPr="006E1FC4">
              <w:lastRenderedPageBreak/>
              <w:t>75000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728.5</w:t>
            </w:r>
            <w:r w:rsidRPr="006E1FC4">
              <w:lastRenderedPageBreak/>
              <w:t>50000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880.7</w:t>
            </w:r>
            <w:r w:rsidRPr="006E1FC4">
              <w:lastRenderedPageBreak/>
              <w:t>40000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909.4</w:t>
            </w:r>
            <w:r w:rsidRPr="006E1FC4">
              <w:lastRenderedPageBreak/>
              <w:t>95000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921.9</w:t>
            </w:r>
            <w:r w:rsidRPr="006E1FC4">
              <w:lastRenderedPageBreak/>
              <w:t>15000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718.1</w:t>
            </w:r>
            <w:r w:rsidRPr="006E1FC4">
              <w:lastRenderedPageBreak/>
              <w:t>55000</w:t>
            </w:r>
          </w:p>
        </w:tc>
      </w:tr>
      <w:tr w:rsidR="006E1FC4" w:rsidRPr="006E1FC4" w:rsidTr="006E1FC4">
        <w:tc>
          <w:tcPr>
            <w:tcW w:w="398" w:type="dxa"/>
          </w:tcPr>
          <w:p w:rsidR="006E1FC4" w:rsidRPr="006E1FC4" w:rsidRDefault="006E1FC4" w:rsidP="00E53A49">
            <w:r w:rsidRPr="006E1FC4">
              <w:lastRenderedPageBreak/>
              <w:t>636.795000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950.940000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1012.320000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977.085000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896.580000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923.535000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831.375000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666.855000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746.055000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798.390000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806.670000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834.435000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613.440000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760.275000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717.570000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879.480000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830.295000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882.765000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861.210000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801.360000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856.080000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925.245000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894.735000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909.225000</w:t>
            </w:r>
          </w:p>
        </w:tc>
      </w:tr>
      <w:tr w:rsidR="006E1FC4" w:rsidRPr="006E1FC4" w:rsidTr="006E1FC4">
        <w:tc>
          <w:tcPr>
            <w:tcW w:w="398" w:type="dxa"/>
          </w:tcPr>
          <w:p w:rsidR="006E1FC4" w:rsidRPr="006E1FC4" w:rsidRDefault="006E1FC4" w:rsidP="00E53A49">
            <w:r w:rsidRPr="006E1FC4">
              <w:t>851.715000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889.605000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897.120000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923.265000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928.080000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906.840000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887.400000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795.780000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851.130000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879.615000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722.205000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922.140000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689.625000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852.480000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954.945000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911.250000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821.700000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858.645000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876.645000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667.170000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799.920000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833.985000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850.680000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790.875000</w:t>
            </w:r>
          </w:p>
        </w:tc>
      </w:tr>
      <w:tr w:rsidR="006E1FC4" w:rsidRPr="006E1FC4" w:rsidTr="006E1FC4">
        <w:tc>
          <w:tcPr>
            <w:tcW w:w="398" w:type="dxa"/>
          </w:tcPr>
          <w:p w:rsidR="006E1FC4" w:rsidRPr="006E1FC4" w:rsidRDefault="006E1FC4" w:rsidP="00E53A49">
            <w:r w:rsidRPr="006E1FC4">
              <w:t>799.695000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876.240000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889.785000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813.735000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823.455000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741.375000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786.960000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733.815000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615.960000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639.360000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799.335000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833.040000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796.185000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708.030000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728.910000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778.365000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697.185000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750.510000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736.830000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652.950000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767.340000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805.455000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772.785000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826.740000</w:t>
            </w:r>
          </w:p>
        </w:tc>
      </w:tr>
      <w:tr w:rsidR="006E1FC4" w:rsidRPr="006E1FC4" w:rsidTr="006E1FC4">
        <w:tc>
          <w:tcPr>
            <w:tcW w:w="398" w:type="dxa"/>
          </w:tcPr>
          <w:p w:rsidR="006E1FC4" w:rsidRPr="006E1FC4" w:rsidRDefault="006E1FC4" w:rsidP="00E53A49">
            <w:r w:rsidRPr="006E1FC4">
              <w:t>837.585000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881.280000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842.625000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696.825000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812.565000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798.345000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844.155000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723.735000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740.970000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657.495000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747.855000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808.425000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639.360000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764.910000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702.405000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831.330000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738.135000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626.805000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792.360000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629.055000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612.540000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594.000000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763.290000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723.600000</w:t>
            </w:r>
          </w:p>
        </w:tc>
      </w:tr>
      <w:tr w:rsidR="006E1FC4" w:rsidRPr="006E1FC4" w:rsidTr="006E1FC4">
        <w:tc>
          <w:tcPr>
            <w:tcW w:w="398" w:type="dxa"/>
          </w:tcPr>
          <w:p w:rsidR="006E1FC4" w:rsidRPr="006E1FC4" w:rsidRDefault="006E1FC4" w:rsidP="00E53A49">
            <w:r w:rsidRPr="006E1FC4">
              <w:t>775.710000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800.550000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847.440000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794.475000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808.875000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792.450000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804.510000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669.420000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727.110000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822.600000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851.445000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853.020000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708.165000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812.025000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779.580000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741.510000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824.940000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824.535000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854.640000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693.360000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777.240000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608.805000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604.665000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729.630000</w:t>
            </w:r>
          </w:p>
        </w:tc>
      </w:tr>
      <w:tr w:rsidR="006E1FC4" w:rsidRPr="006E1FC4" w:rsidTr="006E1FC4">
        <w:tc>
          <w:tcPr>
            <w:tcW w:w="398" w:type="dxa"/>
          </w:tcPr>
          <w:p w:rsidR="006E1FC4" w:rsidRPr="006E1FC4" w:rsidRDefault="006E1FC4" w:rsidP="00E53A49">
            <w:r w:rsidRPr="006E1FC4">
              <w:t>9</w:t>
            </w:r>
            <w:r w:rsidRPr="006E1FC4">
              <w:lastRenderedPageBreak/>
              <w:t>03.510000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lastRenderedPageBreak/>
              <w:t>9</w:t>
            </w:r>
            <w:r w:rsidRPr="006E1FC4">
              <w:lastRenderedPageBreak/>
              <w:t>64.035000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lastRenderedPageBreak/>
              <w:t>9</w:t>
            </w:r>
            <w:r w:rsidRPr="006E1FC4">
              <w:lastRenderedPageBreak/>
              <w:t>88.245000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lastRenderedPageBreak/>
              <w:t>9</w:t>
            </w:r>
            <w:r w:rsidRPr="006E1FC4">
              <w:lastRenderedPageBreak/>
              <w:t>81.765000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lastRenderedPageBreak/>
              <w:t>9</w:t>
            </w:r>
            <w:r w:rsidRPr="006E1FC4">
              <w:lastRenderedPageBreak/>
              <w:t>56.385000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9</w:t>
            </w:r>
            <w:r w:rsidRPr="006E1FC4">
              <w:lastRenderedPageBreak/>
              <w:t>40.365000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8</w:t>
            </w:r>
            <w:r w:rsidRPr="006E1FC4">
              <w:lastRenderedPageBreak/>
              <w:t>92.890000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7</w:t>
            </w:r>
            <w:r w:rsidRPr="006E1FC4">
              <w:lastRenderedPageBreak/>
              <w:t>03.800000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8</w:t>
            </w:r>
            <w:r w:rsidRPr="006E1FC4">
              <w:lastRenderedPageBreak/>
              <w:t>34.345000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7</w:t>
            </w:r>
            <w:r w:rsidRPr="006E1FC4">
              <w:lastRenderedPageBreak/>
              <w:t>87.320000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9</w:t>
            </w:r>
            <w:r w:rsidRPr="006E1FC4">
              <w:lastRenderedPageBreak/>
              <w:t>34.515000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9</w:t>
            </w:r>
            <w:r w:rsidRPr="006E1FC4">
              <w:lastRenderedPageBreak/>
              <w:t>49.860000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8</w:t>
            </w:r>
            <w:r w:rsidRPr="006E1FC4">
              <w:lastRenderedPageBreak/>
              <w:t>29.575000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9</w:t>
            </w:r>
            <w:r w:rsidRPr="006E1FC4">
              <w:lastRenderedPageBreak/>
              <w:t>01.890000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8</w:t>
            </w:r>
            <w:r w:rsidRPr="006E1FC4">
              <w:lastRenderedPageBreak/>
              <w:t>89.830000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9</w:t>
            </w:r>
            <w:r w:rsidRPr="006E1FC4">
              <w:lastRenderedPageBreak/>
              <w:t>42.795000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9</w:t>
            </w:r>
            <w:r w:rsidRPr="006E1FC4">
              <w:lastRenderedPageBreak/>
              <w:t>32.130000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9</w:t>
            </w:r>
            <w:r w:rsidRPr="006E1FC4">
              <w:lastRenderedPageBreak/>
              <w:t>08.190000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8</w:t>
            </w:r>
            <w:r w:rsidRPr="006E1FC4">
              <w:lastRenderedPageBreak/>
              <w:t>35.335000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7</w:t>
            </w:r>
            <w:r w:rsidRPr="006E1FC4">
              <w:lastRenderedPageBreak/>
              <w:t>51.680000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8</w:t>
            </w:r>
            <w:r w:rsidRPr="006E1FC4">
              <w:lastRenderedPageBreak/>
              <w:t>72.235000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9</w:t>
            </w:r>
            <w:r w:rsidRPr="006E1FC4">
              <w:lastRenderedPageBreak/>
              <w:t>69.345000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8</w:t>
            </w:r>
            <w:r w:rsidRPr="006E1FC4">
              <w:lastRenderedPageBreak/>
              <w:t>64.720000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9</w:t>
            </w:r>
            <w:r w:rsidRPr="006E1FC4">
              <w:lastRenderedPageBreak/>
              <w:t>85.095000</w:t>
            </w:r>
          </w:p>
        </w:tc>
      </w:tr>
      <w:tr w:rsidR="006E1FC4" w:rsidRPr="006E1FC4" w:rsidTr="006E1FC4">
        <w:tc>
          <w:tcPr>
            <w:tcW w:w="398" w:type="dxa"/>
          </w:tcPr>
          <w:p w:rsidR="006E1FC4" w:rsidRPr="006E1FC4" w:rsidRDefault="006E1FC4" w:rsidP="00E53A49">
            <w:r w:rsidRPr="006E1FC4">
              <w:lastRenderedPageBreak/>
              <w:t>1010.340000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1012.950000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1015.335000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936.045000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849.690000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748.485000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763.515000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567.135000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549.090000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798.930000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938.025000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925.020000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673.920000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879.615000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923.490000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944.685000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836.865000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911.205000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944.550000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729.630000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763.920000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954.225000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980.910000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958.410000</w:t>
            </w:r>
          </w:p>
        </w:tc>
      </w:tr>
      <w:tr w:rsidR="006E1FC4" w:rsidRPr="006E1FC4" w:rsidTr="006E1FC4">
        <w:tc>
          <w:tcPr>
            <w:tcW w:w="398" w:type="dxa"/>
          </w:tcPr>
          <w:p w:rsidR="006E1FC4" w:rsidRPr="006E1FC4" w:rsidRDefault="006E1FC4" w:rsidP="00E53A49">
            <w:r w:rsidRPr="006E1FC4">
              <w:t>864.540000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982.665000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963.225000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953.370000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934.020000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887.940000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950.895000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718.065000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721.035000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988.695000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1001.115000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885.195000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769.410000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813.870000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854.460000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872.955000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865.575000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978.975000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902.385000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627.120000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757.800000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810.000000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898.020000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815.175000</w:t>
            </w:r>
          </w:p>
        </w:tc>
      </w:tr>
      <w:tr w:rsidR="006E1FC4" w:rsidRPr="006E1FC4" w:rsidTr="006E1FC4">
        <w:tc>
          <w:tcPr>
            <w:tcW w:w="398" w:type="dxa"/>
          </w:tcPr>
          <w:p w:rsidR="006E1FC4" w:rsidRPr="006E1FC4" w:rsidRDefault="006E1FC4" w:rsidP="00E53A49">
            <w:r w:rsidRPr="006E1FC4">
              <w:t>798.255000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925.875000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955.170000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951.300000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971.055000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902.520000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933.885000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696.285000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849.240000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874.080000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879.660000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939.375000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684.630000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765.135000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705.195000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751.320000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855.630000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946.710000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875.970000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761.850000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800.370000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931.095000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884.745000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955.890000</w:t>
            </w:r>
          </w:p>
        </w:tc>
      </w:tr>
      <w:tr w:rsidR="006E1FC4" w:rsidRPr="006E1FC4" w:rsidTr="006E1FC4">
        <w:tc>
          <w:tcPr>
            <w:tcW w:w="398" w:type="dxa"/>
          </w:tcPr>
          <w:p w:rsidR="006E1FC4" w:rsidRPr="006E1FC4" w:rsidRDefault="006E1FC4" w:rsidP="00E53A49">
            <w:r w:rsidRPr="006E1FC4">
              <w:t>854.370000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949.320000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988.470000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985.140000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921.735000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906.525000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927.405000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702.945000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544.545000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541.350000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529.830000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542.025000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539.415000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535.230000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549.495000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563.985000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687.960000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773.640000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900.090000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738.990000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816.345000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895.410000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915.210000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879.525000</w:t>
            </w:r>
          </w:p>
        </w:tc>
      </w:tr>
      <w:tr w:rsidR="006E1FC4" w:rsidRPr="006E1FC4" w:rsidTr="006E1FC4">
        <w:tc>
          <w:tcPr>
            <w:tcW w:w="398" w:type="dxa"/>
          </w:tcPr>
          <w:p w:rsidR="006E1FC4" w:rsidRPr="006E1FC4" w:rsidRDefault="006E1FC4" w:rsidP="00E53A49">
            <w:r w:rsidRPr="006E1FC4">
              <w:t>881.7300</w:t>
            </w:r>
            <w:r w:rsidRPr="006E1FC4">
              <w:lastRenderedPageBreak/>
              <w:t>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lastRenderedPageBreak/>
              <w:t>953.5500</w:t>
            </w:r>
            <w:r w:rsidRPr="006E1FC4">
              <w:lastRenderedPageBreak/>
              <w:t>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lastRenderedPageBreak/>
              <w:t>940.8600</w:t>
            </w:r>
            <w:r w:rsidRPr="006E1FC4">
              <w:lastRenderedPageBreak/>
              <w:t>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lastRenderedPageBreak/>
              <w:t>953.3250</w:t>
            </w:r>
            <w:r w:rsidRPr="006E1FC4">
              <w:lastRenderedPageBreak/>
              <w:t>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lastRenderedPageBreak/>
              <w:t>954.1800</w:t>
            </w:r>
            <w:r w:rsidRPr="006E1FC4">
              <w:lastRenderedPageBreak/>
              <w:t>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949.5900</w:t>
            </w:r>
            <w:r w:rsidRPr="006E1FC4">
              <w:lastRenderedPageBreak/>
              <w:t>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833.0850</w:t>
            </w:r>
            <w:r w:rsidRPr="006E1FC4">
              <w:lastRenderedPageBreak/>
              <w:t>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670.6350</w:t>
            </w:r>
            <w:r w:rsidRPr="006E1FC4">
              <w:lastRenderedPageBreak/>
              <w:t>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814.9950</w:t>
            </w:r>
            <w:r w:rsidRPr="006E1FC4">
              <w:lastRenderedPageBreak/>
              <w:t>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877.6350</w:t>
            </w:r>
            <w:r w:rsidRPr="006E1FC4">
              <w:lastRenderedPageBreak/>
              <w:t>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924.1650</w:t>
            </w:r>
            <w:r w:rsidRPr="006E1FC4">
              <w:lastRenderedPageBreak/>
              <w:t>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765.4950</w:t>
            </w:r>
            <w:r w:rsidRPr="006E1FC4">
              <w:lastRenderedPageBreak/>
              <w:t>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660.4650</w:t>
            </w:r>
            <w:r w:rsidRPr="006E1FC4">
              <w:lastRenderedPageBreak/>
              <w:t>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731.1150</w:t>
            </w:r>
            <w:r w:rsidRPr="006E1FC4">
              <w:lastRenderedPageBreak/>
              <w:t>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704.0250</w:t>
            </w:r>
            <w:r w:rsidRPr="006E1FC4">
              <w:lastRenderedPageBreak/>
              <w:t>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640.4850</w:t>
            </w:r>
            <w:r w:rsidRPr="006E1FC4">
              <w:lastRenderedPageBreak/>
              <w:t>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696.3750</w:t>
            </w:r>
            <w:r w:rsidRPr="006E1FC4">
              <w:lastRenderedPageBreak/>
              <w:t>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835.6500</w:t>
            </w:r>
            <w:r w:rsidRPr="006E1FC4">
              <w:lastRenderedPageBreak/>
              <w:t>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747.7650</w:t>
            </w:r>
            <w:r w:rsidRPr="006E1FC4">
              <w:lastRenderedPageBreak/>
              <w:t>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695.8800</w:t>
            </w:r>
            <w:r w:rsidRPr="006E1FC4">
              <w:lastRenderedPageBreak/>
              <w:t>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879.3000</w:t>
            </w:r>
            <w:r w:rsidRPr="006E1FC4">
              <w:lastRenderedPageBreak/>
              <w:t>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880.2900</w:t>
            </w:r>
            <w:r w:rsidRPr="006E1FC4">
              <w:lastRenderedPageBreak/>
              <w:t>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865.6650</w:t>
            </w:r>
            <w:r w:rsidRPr="006E1FC4">
              <w:lastRenderedPageBreak/>
              <w:t>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852.7050</w:t>
            </w:r>
            <w:r w:rsidRPr="006E1FC4">
              <w:lastRenderedPageBreak/>
              <w:t>00</w:t>
            </w:r>
          </w:p>
        </w:tc>
      </w:tr>
      <w:tr w:rsidR="006E1FC4" w:rsidRPr="006E1FC4" w:rsidTr="006E1FC4">
        <w:tc>
          <w:tcPr>
            <w:tcW w:w="398" w:type="dxa"/>
          </w:tcPr>
          <w:p w:rsidR="006E1FC4" w:rsidRPr="006E1FC4" w:rsidRDefault="006E1FC4" w:rsidP="00E53A49">
            <w:r w:rsidRPr="006E1FC4">
              <w:lastRenderedPageBreak/>
              <w:t>805.140000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849.465000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865.080000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850.995000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862.155000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824.580000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794.520000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685.170000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776.250000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706.815000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906.660000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904.725000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669.870000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904.050000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856.530000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811.305000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898.875000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867.465000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913.095000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667.710000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876.600000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906.975000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880.020000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885.375000</w:t>
            </w:r>
          </w:p>
        </w:tc>
      </w:tr>
      <w:tr w:rsidR="006E1FC4" w:rsidRPr="006E1FC4" w:rsidTr="006E1FC4">
        <w:tc>
          <w:tcPr>
            <w:tcW w:w="398" w:type="dxa"/>
          </w:tcPr>
          <w:p w:rsidR="006E1FC4" w:rsidRPr="006E1FC4" w:rsidRDefault="006E1FC4" w:rsidP="00E53A49">
            <w:r w:rsidRPr="006E1FC4">
              <w:t>749.205000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769.050000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881.235000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883.035000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847.350000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794.520000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630.720000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673.290000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802.080000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719.955000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568.755000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732.870000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739.350000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834.480000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835.110000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856.215000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819.630000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801.315000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779.130000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593.145000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749.205000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804.150000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776.925000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857.610000</w:t>
            </w:r>
          </w:p>
        </w:tc>
      </w:tr>
      <w:tr w:rsidR="006E1FC4" w:rsidRPr="006E1FC4" w:rsidTr="006E1FC4">
        <w:tc>
          <w:tcPr>
            <w:tcW w:w="398" w:type="dxa"/>
          </w:tcPr>
          <w:p w:rsidR="006E1FC4" w:rsidRPr="006E1FC4" w:rsidRDefault="006E1FC4" w:rsidP="00E53A49">
            <w:r w:rsidRPr="006E1FC4">
              <w:t>658.935000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750.600000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905.535000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833.625000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735.975000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681.300000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674.415000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642.465000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797.625000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830.160000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816.165000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719.100000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748.575000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809.550000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674.145000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562.275000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804.960000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751.725000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730.800000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581.445000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745.155000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668.970000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827.055000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850.725000</w:t>
            </w:r>
          </w:p>
        </w:tc>
      </w:tr>
      <w:tr w:rsidR="006E1FC4" w:rsidRPr="006E1FC4" w:rsidTr="006E1FC4">
        <w:tc>
          <w:tcPr>
            <w:tcW w:w="398" w:type="dxa"/>
          </w:tcPr>
          <w:p w:rsidR="006E1FC4" w:rsidRPr="006E1FC4" w:rsidRDefault="006E1FC4" w:rsidP="00E53A49">
            <w:r w:rsidRPr="006E1FC4">
              <w:t>716.490000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677.700000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607.725000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641.385000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805.050000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772.695000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603.360000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662.490000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703.080000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662.760000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612.810000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693.855000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651.960000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680.805000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743.940000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625.500000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593.820000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687.600000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639.720000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621.270000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741.150000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732.735000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812.475000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790.335000</w:t>
            </w:r>
          </w:p>
        </w:tc>
      </w:tr>
      <w:tr w:rsidR="006E1FC4" w:rsidRPr="006E1FC4" w:rsidTr="006E1FC4">
        <w:tc>
          <w:tcPr>
            <w:tcW w:w="398" w:type="dxa"/>
          </w:tcPr>
          <w:p w:rsidR="006E1FC4" w:rsidRPr="006E1FC4" w:rsidRDefault="006E1FC4" w:rsidP="00E53A49">
            <w:r w:rsidRPr="006E1FC4">
              <w:t>701.055000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773.325000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615.960000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775.800000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753.975000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569.475000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576.135000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790.785000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718.380000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749.880000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755.955000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783.855000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684.000000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697.365000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825.345000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749.745000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711.360000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804.825000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775.800000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674.685000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756.720000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692.955000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769.950000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795.690000</w:t>
            </w:r>
          </w:p>
        </w:tc>
      </w:tr>
      <w:tr w:rsidR="006E1FC4" w:rsidRPr="006E1FC4" w:rsidTr="006E1FC4">
        <w:tc>
          <w:tcPr>
            <w:tcW w:w="398" w:type="dxa"/>
          </w:tcPr>
          <w:p w:rsidR="006E1FC4" w:rsidRPr="006E1FC4" w:rsidRDefault="006E1FC4" w:rsidP="00E53A49">
            <w:r w:rsidRPr="006E1FC4">
              <w:t>644.445</w:t>
            </w:r>
            <w:r w:rsidRPr="006E1FC4">
              <w:lastRenderedPageBreak/>
              <w:t>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lastRenderedPageBreak/>
              <w:t>723.330</w:t>
            </w:r>
            <w:r w:rsidRPr="006E1FC4">
              <w:lastRenderedPageBreak/>
              <w:t>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lastRenderedPageBreak/>
              <w:t>756.585</w:t>
            </w:r>
            <w:r w:rsidRPr="006E1FC4">
              <w:lastRenderedPageBreak/>
              <w:t>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lastRenderedPageBreak/>
              <w:t>655.110</w:t>
            </w:r>
            <w:r w:rsidRPr="006E1FC4">
              <w:lastRenderedPageBreak/>
              <w:t>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lastRenderedPageBreak/>
              <w:t>679.095</w:t>
            </w:r>
            <w:r w:rsidRPr="006E1FC4">
              <w:lastRenderedPageBreak/>
              <w:t>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647.235</w:t>
            </w:r>
            <w:r w:rsidRPr="006E1FC4">
              <w:lastRenderedPageBreak/>
              <w:t>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760.275</w:t>
            </w:r>
            <w:r w:rsidRPr="006E1FC4">
              <w:lastRenderedPageBreak/>
              <w:t>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612.855</w:t>
            </w:r>
            <w:r w:rsidRPr="006E1FC4">
              <w:lastRenderedPageBreak/>
              <w:t>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711.675</w:t>
            </w:r>
            <w:r w:rsidRPr="006E1FC4">
              <w:lastRenderedPageBreak/>
              <w:t>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755.595</w:t>
            </w:r>
            <w:r w:rsidRPr="006E1FC4">
              <w:lastRenderedPageBreak/>
              <w:t>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700.740</w:t>
            </w:r>
            <w:r w:rsidRPr="006E1FC4">
              <w:lastRenderedPageBreak/>
              <w:t>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857.745</w:t>
            </w:r>
            <w:r w:rsidRPr="006E1FC4">
              <w:lastRenderedPageBreak/>
              <w:t>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722.970</w:t>
            </w:r>
            <w:r w:rsidRPr="006E1FC4">
              <w:lastRenderedPageBreak/>
              <w:t>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588.240</w:t>
            </w:r>
            <w:r w:rsidRPr="006E1FC4">
              <w:lastRenderedPageBreak/>
              <w:t>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795.105</w:t>
            </w:r>
            <w:r w:rsidRPr="006E1FC4">
              <w:lastRenderedPageBreak/>
              <w:t>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790.695</w:t>
            </w:r>
            <w:r w:rsidRPr="006E1FC4">
              <w:lastRenderedPageBreak/>
              <w:t>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830.790</w:t>
            </w:r>
            <w:r w:rsidRPr="006E1FC4">
              <w:lastRenderedPageBreak/>
              <w:t>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843.030</w:t>
            </w:r>
            <w:r w:rsidRPr="006E1FC4">
              <w:lastRenderedPageBreak/>
              <w:t>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698.175</w:t>
            </w:r>
            <w:r w:rsidRPr="006E1FC4">
              <w:lastRenderedPageBreak/>
              <w:t>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696.690</w:t>
            </w:r>
            <w:r w:rsidRPr="006E1FC4">
              <w:lastRenderedPageBreak/>
              <w:t>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696.870</w:t>
            </w:r>
            <w:r w:rsidRPr="006E1FC4">
              <w:lastRenderedPageBreak/>
              <w:t>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724.185</w:t>
            </w:r>
            <w:r w:rsidRPr="006E1FC4">
              <w:lastRenderedPageBreak/>
              <w:t>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642.915</w:t>
            </w:r>
            <w:r w:rsidRPr="006E1FC4">
              <w:lastRenderedPageBreak/>
              <w:t>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759.060</w:t>
            </w:r>
            <w:r w:rsidRPr="006E1FC4">
              <w:lastRenderedPageBreak/>
              <w:t>000</w:t>
            </w:r>
          </w:p>
        </w:tc>
      </w:tr>
      <w:tr w:rsidR="006E1FC4" w:rsidRPr="006E1FC4" w:rsidTr="006E1FC4">
        <w:tc>
          <w:tcPr>
            <w:tcW w:w="398" w:type="dxa"/>
          </w:tcPr>
          <w:p w:rsidR="006E1FC4" w:rsidRPr="006E1FC4" w:rsidRDefault="006E1FC4" w:rsidP="00E53A49">
            <w:r w:rsidRPr="006E1FC4">
              <w:lastRenderedPageBreak/>
              <w:t>768.555000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658.710000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827.280000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790.695000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666.045000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712.800000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722.835000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691.245000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526.005000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707.805000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834.795000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870.930000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594.270000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854.910000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888.930000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783.000000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731.070000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733.815000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733.455000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686.385000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664.110000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856.485000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918.810000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862.245000</w:t>
            </w:r>
          </w:p>
        </w:tc>
      </w:tr>
      <w:tr w:rsidR="006E1FC4" w:rsidRPr="006E1FC4" w:rsidTr="006E1FC4">
        <w:tc>
          <w:tcPr>
            <w:tcW w:w="398" w:type="dxa"/>
          </w:tcPr>
          <w:p w:rsidR="006E1FC4" w:rsidRPr="006E1FC4" w:rsidRDefault="006E1FC4" w:rsidP="00E53A49">
            <w:r w:rsidRPr="006E1FC4">
              <w:t>824.940000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889.020000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841.545000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788.490000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784.395000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791.145000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760.365000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543.690000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791.550000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665.640000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872.550000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844.290000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754.470000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599.535000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785.340000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870.300000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885.150000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693.720000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920.565000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672.435000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819.990000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812.835000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914.490000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941.940000</w:t>
            </w:r>
          </w:p>
        </w:tc>
      </w:tr>
      <w:tr w:rsidR="006E1FC4" w:rsidRPr="006E1FC4" w:rsidTr="006E1FC4">
        <w:tc>
          <w:tcPr>
            <w:tcW w:w="398" w:type="dxa"/>
          </w:tcPr>
          <w:p w:rsidR="006E1FC4" w:rsidRPr="006E1FC4" w:rsidRDefault="006E1FC4" w:rsidP="00E53A49">
            <w:r w:rsidRPr="006E1FC4">
              <w:t>829.980000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924.435000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852.300000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940.230000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875.295000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857.250000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851.220000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680.040000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732.375000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849.645000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860.985000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999.675000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708.120000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926.955000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958.545000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910.440000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867.330000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986.175000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927.675000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671.715000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868.725000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900.405000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957.825000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876.690000</w:t>
            </w:r>
          </w:p>
        </w:tc>
      </w:tr>
      <w:tr w:rsidR="006E1FC4" w:rsidRPr="006E1FC4" w:rsidTr="006E1FC4">
        <w:tc>
          <w:tcPr>
            <w:tcW w:w="398" w:type="dxa"/>
          </w:tcPr>
          <w:p w:rsidR="006E1FC4" w:rsidRPr="006E1FC4" w:rsidRDefault="006E1FC4" w:rsidP="00E53A49">
            <w:r w:rsidRPr="006E1FC4">
              <w:t>793.800000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808.020000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858.780000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918.405000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867.195000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943.740000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958.140000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658.260000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844.200000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883.935000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907.875000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954.405000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714.060000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1033.200000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1042.245000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1031.490000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928.755000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940.500000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955.440000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695.430000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961.290000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938.250000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945.675000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937.575000</w:t>
            </w:r>
          </w:p>
        </w:tc>
      </w:tr>
      <w:tr w:rsidR="006E1FC4" w:rsidRPr="006E1FC4" w:rsidTr="006E1FC4">
        <w:tc>
          <w:tcPr>
            <w:tcW w:w="398" w:type="dxa"/>
          </w:tcPr>
          <w:p w:rsidR="006E1FC4" w:rsidRPr="006E1FC4" w:rsidRDefault="006E1FC4" w:rsidP="00E53A49">
            <w:r w:rsidRPr="006E1FC4">
              <w:t>921.645000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921.510000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898.560000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883.845000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980.190000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895.680000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885.150000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545.535000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629.685000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623.385000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720.630000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772.650000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629.055000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745.875000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757.035000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732.690000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743.130000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712.575000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696.330000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518.580000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571.815000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648.045000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807.570000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819.090000</w:t>
            </w:r>
          </w:p>
        </w:tc>
      </w:tr>
      <w:tr w:rsidR="006E1FC4" w:rsidRPr="006E1FC4" w:rsidTr="006E1FC4">
        <w:tc>
          <w:tcPr>
            <w:tcW w:w="398" w:type="dxa"/>
          </w:tcPr>
          <w:p w:rsidR="006E1FC4" w:rsidRPr="006E1FC4" w:rsidRDefault="006E1FC4" w:rsidP="00E53A49">
            <w:r w:rsidRPr="006E1FC4">
              <w:t>769.3</w:t>
            </w:r>
            <w:r w:rsidRPr="006E1FC4">
              <w:lastRenderedPageBreak/>
              <w:t>65000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lastRenderedPageBreak/>
              <w:t>902.5</w:t>
            </w:r>
            <w:r w:rsidRPr="006E1FC4">
              <w:lastRenderedPageBreak/>
              <w:t>65000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lastRenderedPageBreak/>
              <w:t>786.3</w:t>
            </w:r>
            <w:r w:rsidRPr="006E1FC4">
              <w:lastRenderedPageBreak/>
              <w:t>30000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lastRenderedPageBreak/>
              <w:t>868.0</w:t>
            </w:r>
            <w:r w:rsidRPr="006E1FC4">
              <w:lastRenderedPageBreak/>
              <w:t>95000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lastRenderedPageBreak/>
              <w:t>758.0</w:t>
            </w:r>
            <w:r w:rsidRPr="006E1FC4">
              <w:lastRenderedPageBreak/>
              <w:t>70000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810.9</w:t>
            </w:r>
            <w:r w:rsidRPr="006E1FC4">
              <w:lastRenderedPageBreak/>
              <w:t>45000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822.1</w:t>
            </w:r>
            <w:r w:rsidRPr="006E1FC4">
              <w:lastRenderedPageBreak/>
              <w:t>05000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602.9</w:t>
            </w:r>
            <w:r w:rsidRPr="006E1FC4">
              <w:lastRenderedPageBreak/>
              <w:t>10000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519.3</w:t>
            </w:r>
            <w:r w:rsidRPr="006E1FC4">
              <w:lastRenderedPageBreak/>
              <w:t>45000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523.5</w:t>
            </w:r>
            <w:r w:rsidRPr="006E1FC4">
              <w:lastRenderedPageBreak/>
              <w:t>75000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578.4</w:t>
            </w:r>
            <w:r w:rsidRPr="006E1FC4">
              <w:lastRenderedPageBreak/>
              <w:t>75000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698.3</w:t>
            </w:r>
            <w:r w:rsidRPr="006E1FC4">
              <w:lastRenderedPageBreak/>
              <w:t>10000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740.2</w:t>
            </w:r>
            <w:r w:rsidRPr="006E1FC4">
              <w:lastRenderedPageBreak/>
              <w:t>50000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754.9</w:t>
            </w:r>
            <w:r w:rsidRPr="006E1FC4">
              <w:lastRenderedPageBreak/>
              <w:t>65000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775.5</w:t>
            </w:r>
            <w:r w:rsidRPr="006E1FC4">
              <w:lastRenderedPageBreak/>
              <w:t>75000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823.6</w:t>
            </w:r>
            <w:r w:rsidRPr="006E1FC4">
              <w:lastRenderedPageBreak/>
              <w:t>35000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850.5</w:t>
            </w:r>
            <w:r w:rsidRPr="006E1FC4">
              <w:lastRenderedPageBreak/>
              <w:t>00000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842.8</w:t>
            </w:r>
            <w:r w:rsidRPr="006E1FC4">
              <w:lastRenderedPageBreak/>
              <w:t>95000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854.2</w:t>
            </w:r>
            <w:r w:rsidRPr="006E1FC4">
              <w:lastRenderedPageBreak/>
              <w:t>35000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748.9</w:t>
            </w:r>
            <w:r w:rsidRPr="006E1FC4">
              <w:lastRenderedPageBreak/>
              <w:t>35000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793.7</w:t>
            </w:r>
            <w:r w:rsidRPr="006E1FC4">
              <w:lastRenderedPageBreak/>
              <w:t>55000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805.5</w:t>
            </w:r>
            <w:r w:rsidRPr="006E1FC4">
              <w:lastRenderedPageBreak/>
              <w:t>45000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839.7</w:t>
            </w:r>
            <w:r w:rsidRPr="006E1FC4">
              <w:lastRenderedPageBreak/>
              <w:t>00000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lastRenderedPageBreak/>
              <w:t>851.5</w:t>
            </w:r>
            <w:r w:rsidRPr="006E1FC4">
              <w:lastRenderedPageBreak/>
              <w:t>80000</w:t>
            </w:r>
          </w:p>
        </w:tc>
      </w:tr>
      <w:tr w:rsidR="006E1FC4" w:rsidRPr="006E1FC4" w:rsidTr="006E1FC4">
        <w:tc>
          <w:tcPr>
            <w:tcW w:w="398" w:type="dxa"/>
          </w:tcPr>
          <w:p w:rsidR="006E1FC4" w:rsidRPr="006E1FC4" w:rsidRDefault="006E1FC4" w:rsidP="00E53A49">
            <w:r w:rsidRPr="006E1FC4">
              <w:lastRenderedPageBreak/>
              <w:t>761.130000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674.325000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649.890000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700.110000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628.650000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618.840000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562.500000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595.260000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625.680000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728.370000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717.120000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684.495000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570.690000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687.510000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645.255000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663.570000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633.735000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664.110000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593.235000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528.210000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593.595000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572.535000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616.770000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607.050000</w:t>
            </w:r>
          </w:p>
        </w:tc>
      </w:tr>
      <w:tr w:rsidR="006E1FC4" w:rsidTr="006E1FC4">
        <w:tc>
          <w:tcPr>
            <w:tcW w:w="398" w:type="dxa"/>
          </w:tcPr>
          <w:p w:rsidR="006E1FC4" w:rsidRPr="006E1FC4" w:rsidRDefault="006E1FC4" w:rsidP="00E53A49">
            <w:r w:rsidRPr="006E1FC4">
              <w:t>780.300000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752.400000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508.050000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507.645000</w:t>
            </w:r>
          </w:p>
        </w:tc>
        <w:tc>
          <w:tcPr>
            <w:tcW w:w="398" w:type="dxa"/>
          </w:tcPr>
          <w:p w:rsidR="006E1FC4" w:rsidRPr="006E1FC4" w:rsidRDefault="006E1FC4" w:rsidP="00E53A49">
            <w:r w:rsidRPr="006E1FC4">
              <w:t>592.065000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775.575000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738.945000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607.005000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618.750000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803.790000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706.950000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747.045000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614.835000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792.990000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558.405000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683.640000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846.990000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926.550000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796.545000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616.455000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694.620000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859.410000</w:t>
            </w:r>
          </w:p>
        </w:tc>
        <w:tc>
          <w:tcPr>
            <w:tcW w:w="399" w:type="dxa"/>
          </w:tcPr>
          <w:p w:rsidR="006E1FC4" w:rsidRPr="006E1FC4" w:rsidRDefault="006E1FC4" w:rsidP="00E53A49">
            <w:r w:rsidRPr="006E1FC4">
              <w:t>827.595000</w:t>
            </w:r>
          </w:p>
        </w:tc>
        <w:tc>
          <w:tcPr>
            <w:tcW w:w="399" w:type="dxa"/>
          </w:tcPr>
          <w:p w:rsidR="006E1FC4" w:rsidRDefault="006E1FC4" w:rsidP="00E53A49">
            <w:r w:rsidRPr="006E1FC4">
              <w:t>736.335000</w:t>
            </w:r>
          </w:p>
        </w:tc>
      </w:tr>
    </w:tbl>
    <w:p w:rsidR="00AA010F" w:rsidRDefault="00AA010F" w:rsidP="006E1FC4"/>
    <w:sectPr w:rsidR="00AA010F" w:rsidSect="00AA0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D60232"/>
    <w:rsid w:val="001B1F06"/>
    <w:rsid w:val="006E1FC4"/>
    <w:rsid w:val="007B4CD1"/>
    <w:rsid w:val="00947B7C"/>
    <w:rsid w:val="00AA010F"/>
    <w:rsid w:val="00C96842"/>
    <w:rsid w:val="00D349D8"/>
    <w:rsid w:val="00D60232"/>
    <w:rsid w:val="00D7544A"/>
    <w:rsid w:val="00E60B9C"/>
    <w:rsid w:val="00ED2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F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5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1231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2014-09-18T10:19:00Z</dcterms:created>
  <dcterms:modified xsi:type="dcterms:W3CDTF">2014-09-18T10:19:00Z</dcterms:modified>
</cp:coreProperties>
</file>